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84641" w14:textId="77777777" w:rsidR="00236A06" w:rsidRPr="00376970" w:rsidRDefault="00236A06" w:rsidP="00A353A5">
      <w:pPr>
        <w:spacing w:before="120"/>
        <w:jc w:val="center"/>
        <w:rPr>
          <w:rFonts w:asciiTheme="minorHAnsi" w:hAnsiTheme="minorHAnsi" w:cstheme="minorHAnsi"/>
          <w:b/>
          <w:bCs/>
        </w:rPr>
      </w:pPr>
      <w:bookmarkStart w:id="0" w:name="_Toc457992131"/>
      <w:bookmarkStart w:id="1" w:name="_Toc480373122"/>
      <w:r w:rsidRPr="00376970">
        <w:rPr>
          <w:rFonts w:asciiTheme="minorHAnsi" w:hAnsiTheme="minorHAnsi" w:cstheme="minorHAnsi"/>
          <w:b/>
          <w:bCs/>
        </w:rPr>
        <w:t>Obrazec zavarovanja za dobro izvedbo pogodbenih obveznosti po EPGP-758</w:t>
      </w:r>
      <w:bookmarkEnd w:id="0"/>
      <w:bookmarkEnd w:id="1"/>
    </w:p>
    <w:p w14:paraId="23CBFFD6" w14:textId="77777777" w:rsidR="00236A0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4226E83" w14:textId="6394F78C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i/>
          <w:sz w:val="20"/>
          <w:szCs w:val="20"/>
        </w:rPr>
        <w:t>Glava s podatki o garantu (zavarovalnici/banki) ali SWIFT ključ</w:t>
      </w:r>
    </w:p>
    <w:p w14:paraId="17F67328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4AC77A8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Za:    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i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i/>
          <w:sz w:val="20"/>
          <w:szCs w:val="20"/>
        </w:rPr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upravičenca tj. naročnika javnega naročila)</w:t>
      </w:r>
    </w:p>
    <w:p w14:paraId="477755BA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Datum: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datum izdaje)</w:t>
      </w:r>
    </w:p>
    <w:p w14:paraId="48209769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55D84FE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VRSTA ZAVAROVANJA: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vrsta zavarovanja: kavcijsko zavarovanje/bančna garancija)</w:t>
      </w:r>
    </w:p>
    <w:p w14:paraId="0FC3C2B1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410BF8A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ŠTEVILKA: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številka zavarovanja)</w:t>
      </w:r>
    </w:p>
    <w:p w14:paraId="7190F6A8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1538FF4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GARANT: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zavarovalnice/banke v kraju izdaje)</w:t>
      </w:r>
    </w:p>
    <w:p w14:paraId="5DC66678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F55F9D7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NAROČNIK ZAVAROVANJA: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405E6454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03BBF57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UPRAVIČENEC: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naročnika javnega naročila)</w:t>
      </w:r>
    </w:p>
    <w:p w14:paraId="0F281166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F3030A7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OSNOVNI POSEL: </w:t>
      </w:r>
      <w:r w:rsidRPr="00704976">
        <w:rPr>
          <w:rFonts w:asciiTheme="minorHAnsi" w:hAnsiTheme="minorHAnsi" w:cstheme="minorHAnsi"/>
          <w:sz w:val="20"/>
          <w:szCs w:val="20"/>
        </w:rPr>
        <w:t xml:space="preserve">obveznost naročnika zavarovanja iz pogodbe št.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z dne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številko in datum pogodbe o izvedbi javnega naročila, sklenjene na podlagi postopka z oznako XXXXXX)</w:t>
      </w:r>
      <w:r w:rsidRPr="00704976">
        <w:rPr>
          <w:rFonts w:asciiTheme="minorHAnsi" w:hAnsiTheme="minorHAnsi" w:cstheme="minorHAnsi"/>
          <w:sz w:val="20"/>
          <w:szCs w:val="20"/>
        </w:rPr>
        <w:t xml:space="preserve"> za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predmet javnega naročila)</w:t>
      </w:r>
    </w:p>
    <w:p w14:paraId="46C73A29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40F0B78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ZNESEK IN VALUTA: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najvišji znesek s številko in besedo ter valuta)</w:t>
      </w:r>
    </w:p>
    <w:p w14:paraId="3037DF13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A75A5A1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LISTINE, KI JIH JE POLEG IZJAVE TREBA PRILOŽITI ZAHTEVI ZA PLAČILO IN SE IZRECNO ZAHTEVAJO V SPODNJEM BESEDILU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sz w:val="20"/>
          <w:szCs w:val="20"/>
        </w:rPr>
        <w:t>nobena</w:t>
      </w:r>
    </w:p>
    <w:p w14:paraId="3E600780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50C9691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JEZIK V ZAHTEVANIH LISTINAH: </w:t>
      </w:r>
      <w:r w:rsidRPr="00704976">
        <w:rPr>
          <w:rFonts w:asciiTheme="minorHAnsi" w:hAnsiTheme="minorHAnsi" w:cstheme="minorHAnsi"/>
          <w:sz w:val="20"/>
          <w:szCs w:val="20"/>
        </w:rPr>
        <w:t>slovenski</w:t>
      </w:r>
    </w:p>
    <w:p w14:paraId="4EF8DCB7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C38407B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OBLIKA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550E8D04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A44C698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KRAJ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B837D87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6E736261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B92283C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DATUM VELJAVNOSTI: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DD. MM. LLLL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datum zapadlosti zavarovanja)</w:t>
      </w:r>
    </w:p>
    <w:p w14:paraId="111E6F86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7A92678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STRANKA, KI JE DOLŽNA PLAČATI STROŠKE: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naročnika zavarovanja, tj. v postopku javnega naročanja izbranega ponudnika)</w:t>
      </w:r>
    </w:p>
    <w:p w14:paraId="0F35ABAE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907DCC6" w14:textId="77777777" w:rsidR="00236A06" w:rsidRPr="00704976" w:rsidRDefault="00236A06" w:rsidP="00236A06">
      <w:pPr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D2F9B12" w14:textId="1459C40D" w:rsidR="00236A06" w:rsidRPr="00704976" w:rsidRDefault="00236A06" w:rsidP="00236A0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Katerokoli zahtevo za plačilo po tem zavarovanju moramo prejeti na datum veljavnosti zavarovanja ali pred njim zgoraj navedenem kraju predložitve.</w:t>
      </w:r>
    </w:p>
    <w:p w14:paraId="366C867A" w14:textId="77777777" w:rsidR="00236A06" w:rsidRPr="00704976" w:rsidRDefault="00236A06" w:rsidP="00236A0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Morebitne spore v zvezi s tem zavarovanjem rešuje stvarno pristojno sodišče v Mariboru po slovenskem pravu.</w:t>
      </w:r>
    </w:p>
    <w:p w14:paraId="7C6FBF13" w14:textId="77777777" w:rsidR="00236A06" w:rsidRPr="00704976" w:rsidRDefault="00236A06" w:rsidP="00236A0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6602240D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FB7BBDA" w14:textId="77777777" w:rsidR="00C94839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  <w:t xml:space="preserve">   </w:t>
      </w:r>
      <w:r>
        <w:rPr>
          <w:rFonts w:asciiTheme="minorHAnsi" w:hAnsiTheme="minorHAnsi" w:cstheme="minorHAnsi"/>
          <w:sz w:val="20"/>
          <w:szCs w:val="20"/>
        </w:rPr>
        <w:t>G</w:t>
      </w:r>
      <w:r w:rsidRPr="00704976">
        <w:rPr>
          <w:rFonts w:asciiTheme="minorHAnsi" w:hAnsiTheme="minorHAnsi" w:cstheme="minorHAnsi"/>
          <w:sz w:val="20"/>
          <w:szCs w:val="20"/>
        </w:rPr>
        <w:t>arant</w:t>
      </w:r>
    </w:p>
    <w:p w14:paraId="7B2DF324" w14:textId="008E37A7" w:rsidR="00236A06" w:rsidRPr="00704976" w:rsidRDefault="00C94839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="00236A06" w:rsidRPr="00704976">
        <w:rPr>
          <w:rFonts w:asciiTheme="minorHAnsi" w:hAnsiTheme="minorHAnsi" w:cstheme="minorHAnsi"/>
          <w:sz w:val="20"/>
          <w:szCs w:val="20"/>
        </w:rPr>
        <w:tab/>
      </w:r>
      <w:r w:rsidR="00236A06" w:rsidRPr="00704976">
        <w:rPr>
          <w:rFonts w:asciiTheme="minorHAnsi" w:hAnsiTheme="minorHAnsi" w:cstheme="minorHAnsi"/>
          <w:sz w:val="20"/>
          <w:szCs w:val="20"/>
        </w:rPr>
        <w:tab/>
      </w:r>
      <w:r w:rsidR="00236A06" w:rsidRPr="00704976">
        <w:rPr>
          <w:rFonts w:asciiTheme="minorHAnsi" w:hAnsiTheme="minorHAnsi" w:cstheme="minorHAnsi"/>
          <w:sz w:val="20"/>
          <w:szCs w:val="20"/>
        </w:rPr>
        <w:tab/>
      </w:r>
      <w:r w:rsidR="00236A06" w:rsidRPr="00704976">
        <w:rPr>
          <w:rFonts w:asciiTheme="minorHAnsi" w:hAnsiTheme="minorHAnsi" w:cstheme="minorHAnsi"/>
          <w:sz w:val="20"/>
          <w:szCs w:val="20"/>
        </w:rPr>
        <w:tab/>
      </w:r>
      <w:r w:rsidR="00236A06">
        <w:rPr>
          <w:rFonts w:asciiTheme="minorHAnsi" w:hAnsiTheme="minorHAnsi" w:cstheme="minorHAnsi"/>
          <w:sz w:val="20"/>
          <w:szCs w:val="20"/>
        </w:rPr>
        <w:t xml:space="preserve">      </w:t>
      </w:r>
      <w:r w:rsidR="00236A06" w:rsidRPr="00704976">
        <w:rPr>
          <w:rFonts w:asciiTheme="minorHAnsi" w:hAnsiTheme="minorHAnsi" w:cstheme="minorHAnsi"/>
          <w:sz w:val="20"/>
          <w:szCs w:val="20"/>
        </w:rPr>
        <w:t>(žig in podpis</w:t>
      </w:r>
      <w:r w:rsidR="00EF6CDC">
        <w:rPr>
          <w:rFonts w:asciiTheme="minorHAnsi" w:hAnsiTheme="minorHAnsi" w:cstheme="minorHAnsi"/>
          <w:sz w:val="20"/>
          <w:szCs w:val="20"/>
        </w:rPr>
        <w:t>)</w:t>
      </w:r>
    </w:p>
    <w:sectPr w:rsidR="00236A06" w:rsidRPr="00704976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E695D" w14:textId="77777777" w:rsidR="00A46A8D" w:rsidRDefault="00A46A8D" w:rsidP="007B5604">
      <w:r>
        <w:separator/>
      </w:r>
    </w:p>
  </w:endnote>
  <w:endnote w:type="continuationSeparator" w:id="0">
    <w:p w14:paraId="284B07A2" w14:textId="77777777" w:rsidR="00A46A8D" w:rsidRDefault="00A46A8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9A85F" w14:textId="77777777" w:rsidR="00F03FDA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F03FDA" w:rsidRDefault="00F03FD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E756" w14:textId="091236E3" w:rsidR="00F03FDA" w:rsidRPr="000171DD" w:rsidRDefault="000171DD" w:rsidP="00C94839">
    <w:pPr>
      <w:pBdr>
        <w:top w:val="single" w:sz="4" w:space="1" w:color="auto"/>
      </w:pBdr>
      <w:tabs>
        <w:tab w:val="center" w:pos="4536"/>
        <w:tab w:val="right" w:pos="9072"/>
      </w:tabs>
      <w:jc w:val="right"/>
      <w:rPr>
        <w:rFonts w:asciiTheme="minorHAnsi" w:hAnsiTheme="minorHAnsi" w:cstheme="minorHAnsi"/>
        <w:sz w:val="16"/>
        <w:szCs w:val="16"/>
      </w:rPr>
    </w:pPr>
    <w:r w:rsidRPr="000171DD">
      <w:rPr>
        <w:rFonts w:asciiTheme="minorHAnsi" w:hAnsiTheme="minorHAnsi" w:cstheme="minorHAnsi"/>
        <w:sz w:val="16"/>
        <w:szCs w:val="16"/>
      </w:rPr>
      <w:t xml:space="preserve">stran </w:t>
    </w:r>
    <w:r w:rsidRPr="000171DD">
      <w:rPr>
        <w:rFonts w:asciiTheme="minorHAnsi" w:hAnsiTheme="minorHAnsi" w:cstheme="minorHAnsi"/>
        <w:sz w:val="16"/>
        <w:szCs w:val="16"/>
      </w:rPr>
      <w:fldChar w:fldCharType="begin"/>
    </w:r>
    <w:r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Pr="000171DD">
      <w:rPr>
        <w:rFonts w:asciiTheme="minorHAnsi" w:hAnsiTheme="minorHAnsi" w:cstheme="minorHAnsi"/>
        <w:sz w:val="16"/>
        <w:szCs w:val="16"/>
      </w:rPr>
      <w:fldChar w:fldCharType="end"/>
    </w:r>
    <w:r w:rsidRPr="000171DD">
      <w:rPr>
        <w:rFonts w:asciiTheme="minorHAnsi" w:hAnsiTheme="minorHAnsi" w:cstheme="minorHAnsi"/>
        <w:sz w:val="16"/>
        <w:szCs w:val="16"/>
      </w:rPr>
      <w:t>/</w:t>
    </w:r>
    <w:r w:rsidRPr="000171DD">
      <w:rPr>
        <w:rFonts w:asciiTheme="minorHAnsi" w:hAnsiTheme="minorHAnsi" w:cstheme="minorHAnsi"/>
        <w:sz w:val="16"/>
        <w:szCs w:val="16"/>
      </w:rPr>
      <w:fldChar w:fldCharType="begin"/>
    </w:r>
    <w:r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75092" w14:textId="77777777" w:rsidR="00AD6DFD" w:rsidRDefault="00AD6DF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486F6" w14:textId="77777777" w:rsidR="00A46A8D" w:rsidRDefault="00A46A8D" w:rsidP="007B5604">
      <w:r>
        <w:separator/>
      </w:r>
    </w:p>
  </w:footnote>
  <w:footnote w:type="continuationSeparator" w:id="0">
    <w:p w14:paraId="0F9F9958" w14:textId="77777777" w:rsidR="00A46A8D" w:rsidRDefault="00A46A8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F3832" w14:textId="77777777" w:rsidR="00AD6DFD" w:rsidRDefault="00AD6DF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2A973" w14:textId="32BC6361" w:rsidR="00AD6DFD" w:rsidRDefault="00AD6DFD" w:rsidP="00AD6DFD">
    <w:pPr>
      <w:pStyle w:val="Glava"/>
      <w:pBdr>
        <w:bottom w:val="single" w:sz="6" w:space="1" w:color="auto"/>
      </w:pBdr>
      <w:rPr>
        <w:noProof/>
      </w:rPr>
    </w:pPr>
    <w:r>
      <w:rPr>
        <w:noProof/>
      </w:rPr>
      <w:t xml:space="preserve">                  </w:t>
    </w:r>
    <w:r>
      <w:rPr>
        <w:noProof/>
      </w:rPr>
      <w:t xml:space="preserve">                    </w:t>
    </w:r>
    <w:r>
      <w:rPr>
        <w:noProof/>
      </w:rPr>
      <w:t xml:space="preserve">   </w:t>
    </w:r>
    <w:r w:rsidRPr="00360384">
      <w:rPr>
        <w:noProof/>
      </w:rPr>
      <w:t xml:space="preserve">           </w:t>
    </w:r>
    <w:r>
      <w:rPr>
        <w:noProof/>
      </w:rPr>
      <w:t xml:space="preserve">  </w:t>
    </w:r>
    <w:r w:rsidRPr="00360384">
      <w:rPr>
        <w:noProof/>
      </w:rPr>
      <w:t xml:space="preserve">   </w:t>
    </w:r>
    <w:r w:rsidRPr="00360384">
      <w:rPr>
        <w:noProof/>
      </w:rPr>
      <w:drawing>
        <wp:inline distT="0" distB="0" distL="0" distR="0" wp14:anchorId="138BA840" wp14:editId="6FC2624F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</w:t>
    </w:r>
    <w:r w:rsidRPr="00360384">
      <w:rPr>
        <w:noProof/>
      </w:rPr>
      <w:drawing>
        <wp:inline distT="0" distB="0" distL="0" distR="0" wp14:anchorId="0F426058" wp14:editId="0076DC53">
          <wp:extent cx="2114550" cy="542925"/>
          <wp:effectExtent l="0" t="0" r="0" b="9525"/>
          <wp:docPr id="207734891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637023" w14:textId="62D73AA6" w:rsidR="00F03FDA" w:rsidRPr="007B5604" w:rsidRDefault="00BE581C" w:rsidP="00866663">
    <w:pPr>
      <w:pStyle w:val="Glava"/>
      <w:pBdr>
        <w:bottom w:val="single" w:sz="6" w:space="1" w:color="auto"/>
      </w:pBdr>
      <w:spacing w:before="120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 xml:space="preserve"> </w:t>
    </w:r>
    <w:r w:rsidR="00574976"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BD01C5">
      <w:rPr>
        <w:rFonts w:asciiTheme="minorHAnsi" w:hAnsiTheme="minorHAnsi" w:cstheme="minorHAnsi"/>
        <w:sz w:val="18"/>
        <w:szCs w:val="18"/>
      </w:rPr>
      <w:t>1</w:t>
    </w:r>
    <w:r w:rsidR="002E6E03">
      <w:rPr>
        <w:rFonts w:asciiTheme="minorHAnsi" w:hAnsiTheme="minorHAnsi" w:cstheme="minorHAnsi"/>
        <w:sz w:val="18"/>
        <w:szCs w:val="18"/>
      </w:rPr>
      <w:t>9</w:t>
    </w:r>
    <w:r w:rsidR="00750B03">
      <w:rPr>
        <w:rFonts w:asciiTheme="minorHAnsi" w:hAnsiTheme="minorHAnsi" w:cstheme="minorHAnsi"/>
        <w:sz w:val="18"/>
        <w:szCs w:val="18"/>
      </w:rPr>
      <w:t xml:space="preserve"> </w:t>
    </w:r>
    <w:r w:rsidR="00574976" w:rsidRPr="007B5604">
      <w:rPr>
        <w:rFonts w:asciiTheme="minorHAnsi" w:hAnsiTheme="minorHAnsi" w:cstheme="minorHAnsi"/>
        <w:sz w:val="18"/>
        <w:szCs w:val="18"/>
      </w:rPr>
      <w:t>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  <w:r w:rsidR="00935072">
      <w:rPr>
        <w:rFonts w:asciiTheme="minorHAnsi" w:hAnsiTheme="minorHAnsi" w:cstheme="minorHAnsi"/>
        <w:sz w:val="18"/>
        <w:szCs w:val="18"/>
      </w:rPr>
      <w:t xml:space="preserve"> (vzorec)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A1BF3" w14:textId="77777777" w:rsidR="00AD6DFD" w:rsidRDefault="00AD6DF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31113F"/>
    <w:multiLevelType w:val="hybridMultilevel"/>
    <w:tmpl w:val="5EBA662E"/>
    <w:lvl w:ilvl="0" w:tplc="EB84E36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62948744">
    <w:abstractNumId w:val="3"/>
  </w:num>
  <w:num w:numId="2" w16cid:durableId="802981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8916995">
    <w:abstractNumId w:val="1"/>
  </w:num>
  <w:num w:numId="4" w16cid:durableId="11897554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3960857">
    <w:abstractNumId w:val="2"/>
  </w:num>
  <w:num w:numId="6" w16cid:durableId="6233131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61F59"/>
    <w:rsid w:val="000839A3"/>
    <w:rsid w:val="0009229F"/>
    <w:rsid w:val="000B6200"/>
    <w:rsid w:val="000B654D"/>
    <w:rsid w:val="000E0536"/>
    <w:rsid w:val="00131D58"/>
    <w:rsid w:val="00143585"/>
    <w:rsid w:val="001552B8"/>
    <w:rsid w:val="0017385D"/>
    <w:rsid w:val="00185223"/>
    <w:rsid w:val="00192D4A"/>
    <w:rsid w:val="00193955"/>
    <w:rsid w:val="0019512E"/>
    <w:rsid w:val="001C3CA5"/>
    <w:rsid w:val="001E4C95"/>
    <w:rsid w:val="00213381"/>
    <w:rsid w:val="00226E57"/>
    <w:rsid w:val="00232F0D"/>
    <w:rsid w:val="0023633F"/>
    <w:rsid w:val="00236A06"/>
    <w:rsid w:val="002632A5"/>
    <w:rsid w:val="002828FC"/>
    <w:rsid w:val="00295D79"/>
    <w:rsid w:val="002A3A85"/>
    <w:rsid w:val="002D5F41"/>
    <w:rsid w:val="002D7C9D"/>
    <w:rsid w:val="002E6E03"/>
    <w:rsid w:val="002F4230"/>
    <w:rsid w:val="00303BE7"/>
    <w:rsid w:val="003452B5"/>
    <w:rsid w:val="00377527"/>
    <w:rsid w:val="003806A5"/>
    <w:rsid w:val="00386519"/>
    <w:rsid w:val="00386FFE"/>
    <w:rsid w:val="003930E6"/>
    <w:rsid w:val="003F3865"/>
    <w:rsid w:val="0040589B"/>
    <w:rsid w:val="0041719B"/>
    <w:rsid w:val="004402C0"/>
    <w:rsid w:val="00440325"/>
    <w:rsid w:val="004430E6"/>
    <w:rsid w:val="00460E8A"/>
    <w:rsid w:val="004A2FC3"/>
    <w:rsid w:val="004A73F6"/>
    <w:rsid w:val="004E7B09"/>
    <w:rsid w:val="00511402"/>
    <w:rsid w:val="005130B4"/>
    <w:rsid w:val="00521EDC"/>
    <w:rsid w:val="00536652"/>
    <w:rsid w:val="0053738E"/>
    <w:rsid w:val="00574976"/>
    <w:rsid w:val="005815E5"/>
    <w:rsid w:val="00582E6D"/>
    <w:rsid w:val="005832F6"/>
    <w:rsid w:val="005874BD"/>
    <w:rsid w:val="005A237E"/>
    <w:rsid w:val="005C5A62"/>
    <w:rsid w:val="005F35D8"/>
    <w:rsid w:val="005F3D12"/>
    <w:rsid w:val="006000E8"/>
    <w:rsid w:val="00613F3B"/>
    <w:rsid w:val="00615B14"/>
    <w:rsid w:val="00655669"/>
    <w:rsid w:val="00655DB7"/>
    <w:rsid w:val="006605A2"/>
    <w:rsid w:val="006947C2"/>
    <w:rsid w:val="006B0E14"/>
    <w:rsid w:val="006C420F"/>
    <w:rsid w:val="006D0155"/>
    <w:rsid w:val="007249A8"/>
    <w:rsid w:val="00750B03"/>
    <w:rsid w:val="00750DDD"/>
    <w:rsid w:val="00760EBD"/>
    <w:rsid w:val="00787D7F"/>
    <w:rsid w:val="007B5604"/>
    <w:rsid w:val="007C317D"/>
    <w:rsid w:val="007E5769"/>
    <w:rsid w:val="0081078D"/>
    <w:rsid w:val="008400A6"/>
    <w:rsid w:val="00844726"/>
    <w:rsid w:val="008545B6"/>
    <w:rsid w:val="00866663"/>
    <w:rsid w:val="00886A4A"/>
    <w:rsid w:val="008A789F"/>
    <w:rsid w:val="008E747D"/>
    <w:rsid w:val="00903DB2"/>
    <w:rsid w:val="00904D7C"/>
    <w:rsid w:val="00907C7B"/>
    <w:rsid w:val="00924AA9"/>
    <w:rsid w:val="00935072"/>
    <w:rsid w:val="00941651"/>
    <w:rsid w:val="00985987"/>
    <w:rsid w:val="009B6A39"/>
    <w:rsid w:val="009D588E"/>
    <w:rsid w:val="009F5FBE"/>
    <w:rsid w:val="00A01046"/>
    <w:rsid w:val="00A10EF6"/>
    <w:rsid w:val="00A170A9"/>
    <w:rsid w:val="00A20115"/>
    <w:rsid w:val="00A20A9F"/>
    <w:rsid w:val="00A235BA"/>
    <w:rsid w:val="00A307F3"/>
    <w:rsid w:val="00A327A2"/>
    <w:rsid w:val="00A353A5"/>
    <w:rsid w:val="00A46A8D"/>
    <w:rsid w:val="00A6089A"/>
    <w:rsid w:val="00A72342"/>
    <w:rsid w:val="00A75844"/>
    <w:rsid w:val="00A85D28"/>
    <w:rsid w:val="00A904E9"/>
    <w:rsid w:val="00A94922"/>
    <w:rsid w:val="00AA499D"/>
    <w:rsid w:val="00AA52E9"/>
    <w:rsid w:val="00AB4F87"/>
    <w:rsid w:val="00AD587E"/>
    <w:rsid w:val="00AD6DFD"/>
    <w:rsid w:val="00AE2071"/>
    <w:rsid w:val="00B04BCE"/>
    <w:rsid w:val="00B97A5D"/>
    <w:rsid w:val="00BB037C"/>
    <w:rsid w:val="00BD01C5"/>
    <w:rsid w:val="00BD7EB7"/>
    <w:rsid w:val="00BE530F"/>
    <w:rsid w:val="00BE581C"/>
    <w:rsid w:val="00C134F6"/>
    <w:rsid w:val="00C17C97"/>
    <w:rsid w:val="00C479A9"/>
    <w:rsid w:val="00C87CBB"/>
    <w:rsid w:val="00C90F6F"/>
    <w:rsid w:val="00C94839"/>
    <w:rsid w:val="00CB7B80"/>
    <w:rsid w:val="00CC34AB"/>
    <w:rsid w:val="00CF5DAE"/>
    <w:rsid w:val="00D01B03"/>
    <w:rsid w:val="00D05D0C"/>
    <w:rsid w:val="00D30C2C"/>
    <w:rsid w:val="00D3285C"/>
    <w:rsid w:val="00D37082"/>
    <w:rsid w:val="00D45F44"/>
    <w:rsid w:val="00D52709"/>
    <w:rsid w:val="00DA1E08"/>
    <w:rsid w:val="00DB1B49"/>
    <w:rsid w:val="00DE0541"/>
    <w:rsid w:val="00E01138"/>
    <w:rsid w:val="00E0776F"/>
    <w:rsid w:val="00E1429D"/>
    <w:rsid w:val="00E32DC7"/>
    <w:rsid w:val="00E47C5D"/>
    <w:rsid w:val="00E50086"/>
    <w:rsid w:val="00E6308B"/>
    <w:rsid w:val="00E632F4"/>
    <w:rsid w:val="00E63C7D"/>
    <w:rsid w:val="00E74169"/>
    <w:rsid w:val="00E77758"/>
    <w:rsid w:val="00E911CB"/>
    <w:rsid w:val="00EA754C"/>
    <w:rsid w:val="00EC759F"/>
    <w:rsid w:val="00ED34B4"/>
    <w:rsid w:val="00ED453B"/>
    <w:rsid w:val="00EE68A1"/>
    <w:rsid w:val="00EF32AB"/>
    <w:rsid w:val="00EF6CDC"/>
    <w:rsid w:val="00F016FC"/>
    <w:rsid w:val="00F03FDA"/>
    <w:rsid w:val="00F0539C"/>
    <w:rsid w:val="00F127B1"/>
    <w:rsid w:val="00F30892"/>
    <w:rsid w:val="00F33F0C"/>
    <w:rsid w:val="00F40251"/>
    <w:rsid w:val="00F62D28"/>
    <w:rsid w:val="00F63163"/>
    <w:rsid w:val="00F67DA8"/>
    <w:rsid w:val="00FB3DDA"/>
    <w:rsid w:val="00FC4B41"/>
    <w:rsid w:val="00FC5978"/>
    <w:rsid w:val="00FD740D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qFormat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453</Words>
  <Characters>2683</Characters>
  <Application>Microsoft Office Word</Application>
  <DocSecurity>0</DocSecurity>
  <Lines>60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Gregor Hohler</cp:lastModifiedBy>
  <cp:revision>4</cp:revision>
  <dcterms:created xsi:type="dcterms:W3CDTF">2026-01-20T21:17:00Z</dcterms:created>
  <dcterms:modified xsi:type="dcterms:W3CDTF">2026-03-16T17:49:00Z</dcterms:modified>
</cp:coreProperties>
</file>